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6A35" w14:textId="49CBDDC5" w:rsidR="009C43EC" w:rsidRDefault="006F2F02">
      <w:r>
        <w:rPr>
          <w:noProof/>
        </w:rPr>
        <w:drawing>
          <wp:anchor distT="0" distB="0" distL="114300" distR="114300" simplePos="0" relativeHeight="251659264" behindDoc="0" locked="0" layoutInCell="1" allowOverlap="1" wp14:anchorId="71EC7B60" wp14:editId="4B3BA23D">
            <wp:simplePos x="0" y="0"/>
            <wp:positionH relativeFrom="margin">
              <wp:posOffset>458470</wp:posOffset>
            </wp:positionH>
            <wp:positionV relativeFrom="paragraph">
              <wp:posOffset>-106680</wp:posOffset>
            </wp:positionV>
            <wp:extent cx="5730240" cy="62484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3A">
        <w:tab/>
      </w:r>
      <w:r w:rsidR="0087113A">
        <w:tab/>
      </w:r>
      <w:r w:rsidR="0087113A">
        <w:tab/>
      </w:r>
      <w:r w:rsidR="0087113A">
        <w:tab/>
      </w:r>
      <w:r w:rsidR="0087113A">
        <w:tab/>
      </w:r>
      <w:r w:rsidR="0087113A">
        <w:tab/>
      </w:r>
    </w:p>
    <w:p w14:paraId="1E7D4A7C" w14:textId="4BF4D0B5" w:rsidR="0087113A" w:rsidRPr="003940E5" w:rsidRDefault="003940E5" w:rsidP="003940E5">
      <w:pPr>
        <w:ind w:left="-540" w:right="-69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940E5">
        <w:rPr>
          <w:rFonts w:asciiTheme="minorHAnsi" w:hAnsiTheme="minorHAnsi" w:cstheme="minorHAnsi"/>
          <w:b/>
          <w:bCs/>
          <w:sz w:val="28"/>
          <w:szCs w:val="28"/>
        </w:rPr>
        <w:t>Dr Mark Every ▪ Dr Fran Graña ▪ Dr Preethi Balachandran</w:t>
      </w:r>
      <w:r w:rsidR="00383B4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83B48" w:rsidRPr="003940E5">
        <w:rPr>
          <w:rFonts w:asciiTheme="minorHAnsi" w:hAnsiTheme="minorHAnsi" w:cstheme="minorHAnsi"/>
          <w:b/>
          <w:bCs/>
          <w:sz w:val="28"/>
          <w:szCs w:val="28"/>
        </w:rPr>
        <w:t>▪</w:t>
      </w:r>
      <w:r w:rsidR="00383B48">
        <w:rPr>
          <w:rFonts w:asciiTheme="minorHAnsi" w:hAnsiTheme="minorHAnsi" w:cstheme="minorHAnsi"/>
          <w:b/>
          <w:bCs/>
          <w:sz w:val="28"/>
          <w:szCs w:val="28"/>
        </w:rPr>
        <w:t xml:space="preserve"> Dr Yin Yau</w:t>
      </w:r>
    </w:p>
    <w:p w14:paraId="29FEB45C" w14:textId="4934264F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 Mary’s Road, Ferndown, Dorset, BH22 9HB</w:t>
      </w:r>
    </w:p>
    <w:p w14:paraId="70AE86B4" w14:textId="79D66C02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01202 897000</w:t>
      </w:r>
    </w:p>
    <w:p w14:paraId="31FA8DCD" w14:textId="7717741A" w:rsidR="003940E5" w:rsidRDefault="004E21EB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  <w:hyperlink r:id="rId6" w:history="1">
        <w:r w:rsidR="003940E5" w:rsidRPr="003A0B28">
          <w:rPr>
            <w:rStyle w:val="Hyperlink"/>
            <w:rFonts w:asciiTheme="minorHAnsi" w:hAnsiTheme="minorHAnsi" w:cstheme="minorHAnsi"/>
            <w:sz w:val="28"/>
            <w:szCs w:val="28"/>
          </w:rPr>
          <w:t>www.orchidhousesurgery.co.uk</w:t>
        </w:r>
      </w:hyperlink>
    </w:p>
    <w:p w14:paraId="7B71B0E2" w14:textId="77777777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  <w:sectPr w:rsidR="003940E5" w:rsidSect="003940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D6ADC9" w14:textId="09F79343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</w:p>
    <w:p w14:paraId="79D92D34" w14:textId="1211F9AA" w:rsidR="00383B48" w:rsidRDefault="00383B48" w:rsidP="003940E5">
      <w:pPr>
        <w:ind w:left="-540" w:right="-69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REQUEST FOR GP TO COMPLETE FORMS/LETTERS OR OTHER CORRESPONDENCE OUTSIDE OF NHS REQUIREMENTS</w:t>
      </w:r>
    </w:p>
    <w:p w14:paraId="56A39D36" w14:textId="77777777" w:rsidR="00383B48" w:rsidRDefault="00383B48" w:rsidP="003940E5">
      <w:pPr>
        <w:ind w:left="-540" w:right="-69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E1116D7" w14:textId="00A61A70" w:rsidR="00383B48" w:rsidRDefault="00383B48" w:rsidP="003940E5">
      <w:pPr>
        <w:ind w:left="-540" w:right="-69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F50F67A" w14:textId="6B427451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Patient Name:   …………………………………………………….   DOB: …………………………</w:t>
      </w:r>
    </w:p>
    <w:p w14:paraId="356F1670" w14:textId="7777777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6F75418E" w14:textId="43B37894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Contact Number: 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…..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Date Required: …………………….</w:t>
      </w:r>
    </w:p>
    <w:p w14:paraId="5725A406" w14:textId="5A126759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0F13B420" w14:textId="1237A7A1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Details of what you require (please attach any forms to be completed to this form):</w:t>
      </w:r>
    </w:p>
    <w:p w14:paraId="7C2674EC" w14:textId="10382A76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C1B341" w14:textId="356F7281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……………………………………………………………………………………………………………………</w:t>
      </w:r>
    </w:p>
    <w:p w14:paraId="0F8887C6" w14:textId="7777777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159FC44C" w14:textId="3E22094A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……………………………………………………………………………………………………………………</w:t>
      </w:r>
    </w:p>
    <w:p w14:paraId="3ACB4469" w14:textId="7777777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4328442A" w14:textId="03CD604B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……………………………………………………………………………………………………………………</w:t>
      </w:r>
    </w:p>
    <w:p w14:paraId="78F3DAE9" w14:textId="7777777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147B3EC4" w14:textId="5723ABB6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0E7F3C0A" w14:textId="59C90D6A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ALL REQUESTS MUST BE </w:t>
      </w:r>
      <w:r>
        <w:rPr>
          <w:rFonts w:asciiTheme="minorHAnsi" w:hAnsiTheme="minorHAnsi" w:cstheme="minorHAnsi"/>
          <w:sz w:val="28"/>
          <w:szCs w:val="28"/>
          <w:u w:val="single"/>
        </w:rPr>
        <w:t>PAID FOR IN ADVANCE</w:t>
      </w:r>
      <w:r>
        <w:rPr>
          <w:rFonts w:asciiTheme="minorHAnsi" w:hAnsiTheme="minorHAnsi" w:cstheme="minorHAnsi"/>
          <w:sz w:val="28"/>
          <w:szCs w:val="28"/>
        </w:rPr>
        <w:t xml:space="preserve"> AS THIS WORK FALLS OUTSIDE OF </w:t>
      </w:r>
    </w:p>
    <w:p w14:paraId="1114890E" w14:textId="5E169786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NHS REQUIREMENTS</w:t>
      </w:r>
    </w:p>
    <w:p w14:paraId="23BFDAE7" w14:textId="123DA6FD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623BEDEF" w14:textId="49B74314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>Requests can take up to 14 working days to be processed and will incur a charge (see</w:t>
      </w:r>
    </w:p>
    <w:p w14:paraId="16951FC6" w14:textId="61B17CE4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>Overleaf)</w:t>
      </w:r>
    </w:p>
    <w:p w14:paraId="7111341B" w14:textId="5C2439B4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  <w:u w:val="single"/>
        </w:rPr>
      </w:pPr>
    </w:p>
    <w:p w14:paraId="74C69F9B" w14:textId="02E5E8C3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  <w:u w:val="single"/>
        </w:rPr>
      </w:pPr>
    </w:p>
    <w:p w14:paraId="491F203C" w14:textId="743BCE8A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Request accepted by: ……………………………………………………………………………….</w:t>
      </w:r>
    </w:p>
    <w:p w14:paraId="17A7AE8C" w14:textId="16DFF00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2807F4BE" w14:textId="61EA4F58" w:rsidR="00383B48" w:rsidRP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Amount paid: 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…..</w:t>
      </w:r>
      <w:proofErr w:type="gramEnd"/>
      <w:r>
        <w:rPr>
          <w:rFonts w:asciiTheme="minorHAnsi" w:hAnsiTheme="minorHAnsi" w:cstheme="minorHAnsi"/>
          <w:sz w:val="28"/>
          <w:szCs w:val="28"/>
        </w:rPr>
        <w:tab/>
        <w:t>Date: 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…..</w:t>
      </w:r>
      <w:proofErr w:type="gramEnd"/>
    </w:p>
    <w:p w14:paraId="17D6BFA9" w14:textId="212B185A" w:rsidR="003940E5" w:rsidRDefault="003940E5" w:rsidP="003940E5">
      <w:pPr>
        <w:ind w:left="-540" w:right="-694"/>
        <w:rPr>
          <w:rFonts w:asciiTheme="minorHAnsi" w:hAnsiTheme="minorHAnsi" w:cstheme="minorHAnsi"/>
        </w:rPr>
      </w:pPr>
    </w:p>
    <w:p w14:paraId="0A8441AB" w14:textId="77777777" w:rsidR="00383B48" w:rsidRPr="00C414BB" w:rsidRDefault="00383B48" w:rsidP="00E22123">
      <w:pPr>
        <w:rPr>
          <w:rFonts w:ascii="Arial" w:hAnsi="Arial" w:cs="Arial"/>
          <w:sz w:val="22"/>
          <w:szCs w:val="22"/>
        </w:rPr>
      </w:pPr>
    </w:p>
    <w:p w14:paraId="0D520399" w14:textId="77777777" w:rsidR="00E22123" w:rsidRPr="003940E5" w:rsidRDefault="00E22123" w:rsidP="00E22123">
      <w:pPr>
        <w:ind w:right="95"/>
        <w:rPr>
          <w:rFonts w:asciiTheme="minorHAnsi" w:hAnsiTheme="minorHAnsi" w:cstheme="minorHAnsi"/>
        </w:rPr>
      </w:pPr>
    </w:p>
    <w:p w14:paraId="0A96D085" w14:textId="56CA249B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</w:p>
    <w:p w14:paraId="23EB212E" w14:textId="77777777" w:rsidR="003940E5" w:rsidRPr="003940E5" w:rsidRDefault="003940E5" w:rsidP="003940E5">
      <w:pPr>
        <w:ind w:left="-540" w:right="-694"/>
        <w:rPr>
          <w:rFonts w:asciiTheme="minorHAnsi" w:hAnsiTheme="minorHAnsi" w:cstheme="minorHAnsi"/>
        </w:rPr>
      </w:pPr>
    </w:p>
    <w:p w14:paraId="479F4A5E" w14:textId="56AD7F53" w:rsidR="006A5E69" w:rsidRDefault="006A5E69" w:rsidP="00430B73">
      <w:pPr>
        <w:ind w:left="-540" w:right="-694"/>
      </w:pPr>
    </w:p>
    <w:p w14:paraId="58FA8498" w14:textId="1DBD9536" w:rsidR="00F571B6" w:rsidRDefault="00F571B6" w:rsidP="00430B73">
      <w:pPr>
        <w:ind w:left="-540" w:right="-694"/>
      </w:pPr>
    </w:p>
    <w:p w14:paraId="0D11F1DE" w14:textId="04787C70" w:rsidR="00F571B6" w:rsidRDefault="00F571B6" w:rsidP="00430B73">
      <w:pPr>
        <w:ind w:left="-540" w:right="-694"/>
      </w:pPr>
    </w:p>
    <w:p w14:paraId="1D4A7D4D" w14:textId="4DB5B7AE" w:rsidR="00F571B6" w:rsidRDefault="00F571B6" w:rsidP="00430B73">
      <w:pPr>
        <w:ind w:left="-540" w:right="-694"/>
      </w:pPr>
    </w:p>
    <w:p w14:paraId="4F547DB4" w14:textId="77674704" w:rsidR="00F571B6" w:rsidRDefault="00F571B6" w:rsidP="00430B73">
      <w:pPr>
        <w:ind w:left="-540" w:right="-694"/>
      </w:pPr>
    </w:p>
    <w:p w14:paraId="501C627B" w14:textId="6BFAF69A" w:rsidR="00F571B6" w:rsidRDefault="00F571B6" w:rsidP="00430B73">
      <w:pPr>
        <w:ind w:left="-540" w:right="-694"/>
      </w:pPr>
    </w:p>
    <w:tbl>
      <w:tblPr>
        <w:tblStyle w:val="TableGrid"/>
        <w:tblW w:w="9557" w:type="dxa"/>
        <w:tblInd w:w="-540" w:type="dxa"/>
        <w:tblLook w:val="04A0" w:firstRow="1" w:lastRow="0" w:firstColumn="1" w:lastColumn="0" w:noHBand="0" w:noVBand="1"/>
      </w:tblPr>
      <w:tblGrid>
        <w:gridCol w:w="5523"/>
        <w:gridCol w:w="4034"/>
      </w:tblGrid>
      <w:tr w:rsidR="004D6751" w:rsidRPr="0005619C" w14:paraId="28E74F8F" w14:textId="77777777" w:rsidTr="004D6751">
        <w:trPr>
          <w:trHeight w:val="315"/>
        </w:trPr>
        <w:tc>
          <w:tcPr>
            <w:tcW w:w="5523" w:type="dxa"/>
          </w:tcPr>
          <w:p w14:paraId="6FBCE866" w14:textId="22E24B25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 w:rsidRPr="0005619C">
              <w:rPr>
                <w:rFonts w:asciiTheme="minorHAnsi" w:hAnsiTheme="minorHAnsi" w:cstheme="minorHAnsi"/>
              </w:rPr>
              <w:t>Form type</w:t>
            </w:r>
          </w:p>
        </w:tc>
        <w:tc>
          <w:tcPr>
            <w:tcW w:w="4034" w:type="dxa"/>
          </w:tcPr>
          <w:p w14:paraId="6EED83D4" w14:textId="410B7CE3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 w:rsidRPr="0005619C">
              <w:rPr>
                <w:rFonts w:asciiTheme="minorHAnsi" w:hAnsiTheme="minorHAnsi" w:cstheme="minorHAnsi"/>
              </w:rPr>
              <w:t>Our charge</w:t>
            </w:r>
          </w:p>
        </w:tc>
      </w:tr>
      <w:tr w:rsidR="004D6751" w:rsidRPr="0005619C" w14:paraId="050CC1DD" w14:textId="77777777" w:rsidTr="004D6751">
        <w:trPr>
          <w:trHeight w:val="315"/>
        </w:trPr>
        <w:tc>
          <w:tcPr>
            <w:tcW w:w="5523" w:type="dxa"/>
          </w:tcPr>
          <w:p w14:paraId="363D4809" w14:textId="78EA4AEE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Driving License Examination</w:t>
            </w:r>
          </w:p>
        </w:tc>
        <w:tc>
          <w:tcPr>
            <w:tcW w:w="4034" w:type="dxa"/>
          </w:tcPr>
          <w:p w14:paraId="171112D9" w14:textId="13980C71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</w:t>
            </w:r>
          </w:p>
        </w:tc>
      </w:tr>
      <w:tr w:rsidR="004D6751" w:rsidRPr="0005619C" w14:paraId="1387ADFC" w14:textId="77777777" w:rsidTr="004D6751">
        <w:trPr>
          <w:trHeight w:val="646"/>
        </w:trPr>
        <w:tc>
          <w:tcPr>
            <w:tcW w:w="5523" w:type="dxa"/>
          </w:tcPr>
          <w:p w14:paraId="19E9E51B" w14:textId="7777777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Employers Reports/ </w:t>
            </w:r>
          </w:p>
          <w:p w14:paraId="5575E325" w14:textId="07FD426C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Occupational Health</w:t>
            </w:r>
          </w:p>
        </w:tc>
        <w:tc>
          <w:tcPr>
            <w:tcW w:w="4034" w:type="dxa"/>
          </w:tcPr>
          <w:p w14:paraId="2E8DDDEE" w14:textId="01CEBC8A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</w:t>
            </w:r>
          </w:p>
        </w:tc>
      </w:tr>
      <w:tr w:rsidR="004D6751" w:rsidRPr="0005619C" w14:paraId="36C1A282" w14:textId="77777777" w:rsidTr="004D6751">
        <w:trPr>
          <w:trHeight w:val="315"/>
        </w:trPr>
        <w:tc>
          <w:tcPr>
            <w:tcW w:w="5523" w:type="dxa"/>
          </w:tcPr>
          <w:p w14:paraId="0D365267" w14:textId="27A3AD5B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Fitness to travel / medication</w:t>
            </w:r>
          </w:p>
        </w:tc>
        <w:tc>
          <w:tcPr>
            <w:tcW w:w="4034" w:type="dxa"/>
          </w:tcPr>
          <w:p w14:paraId="48566DDD" w14:textId="660E4111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2E24C4" w:rsidRPr="0005619C" w14:paraId="1B4D3C3A" w14:textId="77777777" w:rsidTr="004D6751">
        <w:trPr>
          <w:trHeight w:val="315"/>
        </w:trPr>
        <w:tc>
          <w:tcPr>
            <w:tcW w:w="5523" w:type="dxa"/>
          </w:tcPr>
          <w:p w14:paraId="0D9CF477" w14:textId="3FC7EE4D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Holiday cancellation certificate</w:t>
            </w:r>
          </w:p>
        </w:tc>
        <w:tc>
          <w:tcPr>
            <w:tcW w:w="4034" w:type="dxa"/>
          </w:tcPr>
          <w:p w14:paraId="595B36AC" w14:textId="3568E5FC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6B82D76D" w14:textId="77777777" w:rsidTr="004D6751">
        <w:trPr>
          <w:trHeight w:val="331"/>
        </w:trPr>
        <w:tc>
          <w:tcPr>
            <w:tcW w:w="5523" w:type="dxa"/>
          </w:tcPr>
          <w:p w14:paraId="3D842C4B" w14:textId="5C57CB7D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Fostering form AH</w:t>
            </w:r>
            <w:r w:rsidR="00922E58">
              <w:rPr>
                <w:rFonts w:asciiTheme="minorHAnsi" w:hAnsiTheme="minorHAnsi" w:cstheme="minorHAnsi"/>
              </w:rPr>
              <w:t xml:space="preserve"> (requires a medical)</w:t>
            </w:r>
          </w:p>
        </w:tc>
        <w:tc>
          <w:tcPr>
            <w:tcW w:w="4034" w:type="dxa"/>
          </w:tcPr>
          <w:p w14:paraId="3BDEC044" w14:textId="5925E1E1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£73.86</w:t>
            </w:r>
          </w:p>
        </w:tc>
      </w:tr>
      <w:tr w:rsidR="004D6751" w:rsidRPr="0005619C" w14:paraId="7D896AE9" w14:textId="77777777" w:rsidTr="004D6751">
        <w:trPr>
          <w:trHeight w:val="315"/>
        </w:trPr>
        <w:tc>
          <w:tcPr>
            <w:tcW w:w="5523" w:type="dxa"/>
          </w:tcPr>
          <w:p w14:paraId="57E35BA9" w14:textId="3C41D471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Fostering form AH2</w:t>
            </w:r>
          </w:p>
        </w:tc>
        <w:tc>
          <w:tcPr>
            <w:tcW w:w="4034" w:type="dxa"/>
          </w:tcPr>
          <w:p w14:paraId="65B2202E" w14:textId="09CFC8FC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£24.36</w:t>
            </w:r>
          </w:p>
        </w:tc>
      </w:tr>
      <w:tr w:rsidR="004D6751" w:rsidRPr="0005619C" w14:paraId="0F632932" w14:textId="77777777" w:rsidTr="004D6751">
        <w:trPr>
          <w:trHeight w:val="1608"/>
        </w:trPr>
        <w:tc>
          <w:tcPr>
            <w:tcW w:w="5523" w:type="dxa"/>
          </w:tcPr>
          <w:p w14:paraId="66967496" w14:textId="456E4160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GDPR 2018</w:t>
            </w:r>
          </w:p>
        </w:tc>
        <w:tc>
          <w:tcPr>
            <w:tcW w:w="4034" w:type="dxa"/>
          </w:tcPr>
          <w:p w14:paraId="669E157B" w14:textId="77777777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no longer routinely </w:t>
            </w:r>
          </w:p>
          <w:p w14:paraId="69932B06" w14:textId="6F4FE200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charge for providing </w:t>
            </w:r>
          </w:p>
          <w:p w14:paraId="4DE67F16" w14:textId="77777777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copies of patient </w:t>
            </w:r>
          </w:p>
          <w:p w14:paraId="0EC77498" w14:textId="77777777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records but can charge an </w:t>
            </w:r>
          </w:p>
          <w:p w14:paraId="615184DE" w14:textId="59AAF6B5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 fee</w:t>
            </w:r>
          </w:p>
        </w:tc>
      </w:tr>
      <w:tr w:rsidR="004D6751" w:rsidRPr="0005619C" w14:paraId="4AD2F05C" w14:textId="77777777" w:rsidTr="004D6751">
        <w:trPr>
          <w:trHeight w:val="315"/>
        </w:trPr>
        <w:tc>
          <w:tcPr>
            <w:tcW w:w="5523" w:type="dxa"/>
          </w:tcPr>
          <w:p w14:paraId="2B259A8E" w14:textId="5455AAE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HGV License Examination</w:t>
            </w:r>
          </w:p>
        </w:tc>
        <w:tc>
          <w:tcPr>
            <w:tcW w:w="4034" w:type="dxa"/>
          </w:tcPr>
          <w:p w14:paraId="1005D542" w14:textId="103903D5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£90</w:t>
            </w:r>
          </w:p>
        </w:tc>
      </w:tr>
      <w:tr w:rsidR="004D6751" w:rsidRPr="0005619C" w14:paraId="2996B0FD" w14:textId="77777777" w:rsidTr="004D6751">
        <w:trPr>
          <w:trHeight w:val="315"/>
        </w:trPr>
        <w:tc>
          <w:tcPr>
            <w:tcW w:w="5523" w:type="dxa"/>
          </w:tcPr>
          <w:p w14:paraId="752CF58C" w14:textId="48840752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Hep B Status</w:t>
            </w:r>
          </w:p>
        </w:tc>
        <w:tc>
          <w:tcPr>
            <w:tcW w:w="4034" w:type="dxa"/>
          </w:tcPr>
          <w:p w14:paraId="7BD15AD6" w14:textId="044D2DE6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4C718905" w14:textId="77777777" w:rsidTr="004D6751">
        <w:trPr>
          <w:trHeight w:val="331"/>
        </w:trPr>
        <w:tc>
          <w:tcPr>
            <w:tcW w:w="5523" w:type="dxa"/>
          </w:tcPr>
          <w:p w14:paraId="5E246D51" w14:textId="77C0D88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Cancellation Form</w:t>
            </w:r>
          </w:p>
        </w:tc>
        <w:tc>
          <w:tcPr>
            <w:tcW w:w="4034" w:type="dxa"/>
          </w:tcPr>
          <w:p w14:paraId="4CC5699D" w14:textId="2A61BEB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£60</w:t>
            </w:r>
          </w:p>
        </w:tc>
      </w:tr>
      <w:tr w:rsidR="004D6751" w:rsidRPr="0005619C" w14:paraId="4822A78D" w14:textId="77777777" w:rsidTr="004D6751">
        <w:trPr>
          <w:trHeight w:val="315"/>
        </w:trPr>
        <w:tc>
          <w:tcPr>
            <w:tcW w:w="5523" w:type="dxa"/>
          </w:tcPr>
          <w:p w14:paraId="78431011" w14:textId="224E40AB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Letter</w:t>
            </w:r>
          </w:p>
        </w:tc>
        <w:tc>
          <w:tcPr>
            <w:tcW w:w="4034" w:type="dxa"/>
          </w:tcPr>
          <w:p w14:paraId="1E76A19C" w14:textId="4572D386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2E24C4" w:rsidRPr="0005619C" w14:paraId="417BAEFC" w14:textId="77777777" w:rsidTr="004D6751">
        <w:trPr>
          <w:trHeight w:val="315"/>
        </w:trPr>
        <w:tc>
          <w:tcPr>
            <w:tcW w:w="5523" w:type="dxa"/>
          </w:tcPr>
          <w:p w14:paraId="60903A0F" w14:textId="057A2F0D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Sickness/accident benefit form</w:t>
            </w:r>
          </w:p>
        </w:tc>
        <w:tc>
          <w:tcPr>
            <w:tcW w:w="4034" w:type="dxa"/>
          </w:tcPr>
          <w:p w14:paraId="18103987" w14:textId="0C674DBE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43E2A767" w14:textId="77777777" w:rsidTr="004D6751">
        <w:trPr>
          <w:trHeight w:val="315"/>
        </w:trPr>
        <w:tc>
          <w:tcPr>
            <w:tcW w:w="5523" w:type="dxa"/>
          </w:tcPr>
          <w:p w14:paraId="728EA40C" w14:textId="69FCBD8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Lighter Life BP Check</w:t>
            </w:r>
          </w:p>
        </w:tc>
        <w:tc>
          <w:tcPr>
            <w:tcW w:w="4034" w:type="dxa"/>
          </w:tcPr>
          <w:p w14:paraId="3F1C8337" w14:textId="4716982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£30</w:t>
            </w:r>
          </w:p>
        </w:tc>
      </w:tr>
      <w:tr w:rsidR="002E24C4" w:rsidRPr="0005619C" w14:paraId="1E1BEB84" w14:textId="77777777" w:rsidTr="004D6751">
        <w:trPr>
          <w:trHeight w:val="315"/>
        </w:trPr>
        <w:tc>
          <w:tcPr>
            <w:tcW w:w="5523" w:type="dxa"/>
          </w:tcPr>
          <w:p w14:paraId="13868D82" w14:textId="44ECA02B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Pre-employment medical with report</w:t>
            </w:r>
          </w:p>
        </w:tc>
        <w:tc>
          <w:tcPr>
            <w:tcW w:w="4034" w:type="dxa"/>
          </w:tcPr>
          <w:p w14:paraId="2BEF805B" w14:textId="75B122F8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£150</w:t>
            </w:r>
          </w:p>
        </w:tc>
      </w:tr>
      <w:tr w:rsidR="004E21EB" w:rsidRPr="0005619C" w14:paraId="46F5EDE2" w14:textId="77777777" w:rsidTr="004D6751">
        <w:trPr>
          <w:trHeight w:val="315"/>
        </w:trPr>
        <w:tc>
          <w:tcPr>
            <w:tcW w:w="5523" w:type="dxa"/>
          </w:tcPr>
          <w:p w14:paraId="35840BE9" w14:textId="054D8F54" w:rsidR="004E21EB" w:rsidRPr="004E21EB" w:rsidRDefault="004E21EB" w:rsidP="00430B73">
            <w:pPr>
              <w:ind w:right="-694"/>
              <w:rPr>
                <w:rFonts w:asciiTheme="minorHAnsi" w:hAnsiTheme="minorHAnsi" w:cstheme="minorHAnsi"/>
              </w:rPr>
            </w:pPr>
            <w:r w:rsidRPr="004E21EB">
              <w:rPr>
                <w:rFonts w:asciiTheme="minorHAnsi" w:hAnsiTheme="minorHAnsi" w:cstheme="minorHAnsi"/>
                <w:color w:val="000000"/>
              </w:rPr>
              <w:t xml:space="preserve">Pre-treatment form </w:t>
            </w:r>
          </w:p>
        </w:tc>
        <w:tc>
          <w:tcPr>
            <w:tcW w:w="4034" w:type="dxa"/>
          </w:tcPr>
          <w:p w14:paraId="25C9BA1F" w14:textId="0B804C0E" w:rsidR="004E21EB" w:rsidRPr="004E21EB" w:rsidRDefault="004E21EB" w:rsidP="00430B73">
            <w:pPr>
              <w:ind w:right="-694"/>
              <w:rPr>
                <w:rFonts w:asciiTheme="minorHAnsi" w:hAnsiTheme="minorHAnsi" w:cstheme="minorHAnsi"/>
              </w:rPr>
            </w:pPr>
            <w:r w:rsidRPr="004E21EB">
              <w:rPr>
                <w:rFonts w:asciiTheme="minorHAnsi" w:hAnsiTheme="minorHAnsi" w:cstheme="minorHAnsi"/>
                <w:color w:val="000000"/>
              </w:rPr>
              <w:t>£40</w:t>
            </w:r>
          </w:p>
        </w:tc>
      </w:tr>
      <w:tr w:rsidR="002E24C4" w:rsidRPr="0005619C" w14:paraId="5F321788" w14:textId="77777777" w:rsidTr="004D6751">
        <w:trPr>
          <w:trHeight w:val="315"/>
        </w:trPr>
        <w:tc>
          <w:tcPr>
            <w:tcW w:w="5523" w:type="dxa"/>
          </w:tcPr>
          <w:p w14:paraId="2CB560C4" w14:textId="66FD6F1F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employment medical/extract from records</w:t>
            </w:r>
          </w:p>
        </w:tc>
        <w:tc>
          <w:tcPr>
            <w:tcW w:w="4034" w:type="dxa"/>
          </w:tcPr>
          <w:p w14:paraId="454E12C0" w14:textId="524D95D7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</w:t>
            </w:r>
          </w:p>
        </w:tc>
      </w:tr>
      <w:tr w:rsidR="004D6751" w:rsidRPr="0005619C" w14:paraId="2C4730D2" w14:textId="77777777" w:rsidTr="004D6751">
        <w:trPr>
          <w:trHeight w:val="315"/>
        </w:trPr>
        <w:tc>
          <w:tcPr>
            <w:tcW w:w="5523" w:type="dxa"/>
          </w:tcPr>
          <w:p w14:paraId="479F5B71" w14:textId="62AD6A8C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Consultation</w:t>
            </w:r>
          </w:p>
        </w:tc>
        <w:tc>
          <w:tcPr>
            <w:tcW w:w="4034" w:type="dxa"/>
          </w:tcPr>
          <w:p w14:paraId="29A4A47E" w14:textId="42E3770D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 + cost of script</w:t>
            </w:r>
          </w:p>
        </w:tc>
      </w:tr>
      <w:tr w:rsidR="004D6751" w:rsidRPr="0005619C" w14:paraId="6EB08909" w14:textId="77777777" w:rsidTr="004D6751">
        <w:trPr>
          <w:trHeight w:val="315"/>
        </w:trPr>
        <w:tc>
          <w:tcPr>
            <w:tcW w:w="5523" w:type="dxa"/>
          </w:tcPr>
          <w:p w14:paraId="4D7AB437" w14:textId="0841469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Prescription</w:t>
            </w:r>
          </w:p>
        </w:tc>
        <w:tc>
          <w:tcPr>
            <w:tcW w:w="4034" w:type="dxa"/>
          </w:tcPr>
          <w:p w14:paraId="4DB9DF18" w14:textId="1660723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£25 + cost of script</w:t>
            </w:r>
          </w:p>
        </w:tc>
      </w:tr>
      <w:tr w:rsidR="004D6751" w:rsidRPr="0005619C" w14:paraId="20E83019" w14:textId="77777777" w:rsidTr="004D6751">
        <w:trPr>
          <w:trHeight w:val="331"/>
        </w:trPr>
        <w:tc>
          <w:tcPr>
            <w:tcW w:w="5523" w:type="dxa"/>
          </w:tcPr>
          <w:p w14:paraId="5D039297" w14:textId="356D659B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– fitness to attend/not</w:t>
            </w:r>
          </w:p>
        </w:tc>
        <w:tc>
          <w:tcPr>
            <w:tcW w:w="4034" w:type="dxa"/>
          </w:tcPr>
          <w:p w14:paraId="539BF3E3" w14:textId="01A15884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£62.50</w:t>
            </w:r>
          </w:p>
        </w:tc>
      </w:tr>
      <w:tr w:rsidR="004D6751" w:rsidRPr="0005619C" w14:paraId="1C85DF2D" w14:textId="77777777" w:rsidTr="004D6751">
        <w:trPr>
          <w:trHeight w:val="315"/>
        </w:trPr>
        <w:tc>
          <w:tcPr>
            <w:tcW w:w="5523" w:type="dxa"/>
          </w:tcPr>
          <w:p w14:paraId="3A55DF50" w14:textId="1CDD293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– unfit for exam</w:t>
            </w:r>
          </w:p>
        </w:tc>
        <w:tc>
          <w:tcPr>
            <w:tcW w:w="4034" w:type="dxa"/>
          </w:tcPr>
          <w:p w14:paraId="3478E214" w14:textId="21E8BD6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6FC1667B" w14:textId="77777777" w:rsidTr="004D6751">
        <w:trPr>
          <w:trHeight w:val="315"/>
        </w:trPr>
        <w:tc>
          <w:tcPr>
            <w:tcW w:w="5523" w:type="dxa"/>
          </w:tcPr>
          <w:p w14:paraId="643FDCBC" w14:textId="03A61C3C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Shotgun certificate/report</w:t>
            </w:r>
          </w:p>
        </w:tc>
        <w:tc>
          <w:tcPr>
            <w:tcW w:w="4034" w:type="dxa"/>
          </w:tcPr>
          <w:p w14:paraId="1471E095" w14:textId="7CCD44AD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4D6751" w:rsidRPr="0005619C" w14:paraId="27E5FC58" w14:textId="77777777" w:rsidTr="004D6751">
        <w:trPr>
          <w:trHeight w:val="315"/>
        </w:trPr>
        <w:tc>
          <w:tcPr>
            <w:tcW w:w="5523" w:type="dxa"/>
          </w:tcPr>
          <w:p w14:paraId="730858AA" w14:textId="72835789" w:rsidR="004D6751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Solicitor’s</w:t>
            </w:r>
            <w:r w:rsidR="004D6751">
              <w:rPr>
                <w:rFonts w:asciiTheme="minorHAnsi" w:hAnsiTheme="minorHAnsi" w:cstheme="minorHAnsi"/>
              </w:rPr>
              <w:t xml:space="preserve"> referrals</w:t>
            </w:r>
          </w:p>
        </w:tc>
        <w:tc>
          <w:tcPr>
            <w:tcW w:w="4034" w:type="dxa"/>
          </w:tcPr>
          <w:p w14:paraId="4E763542" w14:textId="2DBCA329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</w:t>
            </w:r>
          </w:p>
        </w:tc>
      </w:tr>
      <w:tr w:rsidR="004D6751" w:rsidRPr="0005619C" w14:paraId="5137994A" w14:textId="77777777" w:rsidTr="004D6751">
        <w:trPr>
          <w:trHeight w:val="646"/>
        </w:trPr>
        <w:tc>
          <w:tcPr>
            <w:tcW w:w="5523" w:type="dxa"/>
          </w:tcPr>
          <w:p w14:paraId="187C8CB2" w14:textId="7777777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Travel Form / University</w:t>
            </w:r>
          </w:p>
          <w:p w14:paraId="3C83AB3A" w14:textId="343658A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</w:t>
            </w:r>
          </w:p>
        </w:tc>
        <w:tc>
          <w:tcPr>
            <w:tcW w:w="4034" w:type="dxa"/>
          </w:tcPr>
          <w:p w14:paraId="6F815F72" w14:textId="11B7A0EC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6F71D8E0" w14:textId="77777777" w:rsidTr="004D6751">
        <w:trPr>
          <w:trHeight w:val="315"/>
        </w:trPr>
        <w:tc>
          <w:tcPr>
            <w:tcW w:w="5523" w:type="dxa"/>
          </w:tcPr>
          <w:p w14:paraId="3B870C16" w14:textId="527E3C2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Taxi Medicals</w:t>
            </w:r>
          </w:p>
        </w:tc>
        <w:tc>
          <w:tcPr>
            <w:tcW w:w="4034" w:type="dxa"/>
          </w:tcPr>
          <w:p w14:paraId="3A587AF5" w14:textId="6B1A20D9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</w:t>
            </w:r>
          </w:p>
        </w:tc>
      </w:tr>
      <w:tr w:rsidR="002E24C4" w:rsidRPr="0005619C" w14:paraId="0A9D3FEA" w14:textId="77777777" w:rsidTr="004D6751">
        <w:trPr>
          <w:trHeight w:val="315"/>
        </w:trPr>
        <w:tc>
          <w:tcPr>
            <w:tcW w:w="5523" w:type="dxa"/>
          </w:tcPr>
          <w:p w14:paraId="1352FFC9" w14:textId="6EF6BCCD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Medicals</w:t>
            </w:r>
          </w:p>
        </w:tc>
        <w:tc>
          <w:tcPr>
            <w:tcW w:w="4034" w:type="dxa"/>
          </w:tcPr>
          <w:p w14:paraId="722B8514" w14:textId="0D7AE7D7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2E24C4" w:rsidRPr="0005619C" w14:paraId="2C0F95BD" w14:textId="77777777" w:rsidTr="004D6751">
        <w:trPr>
          <w:trHeight w:val="315"/>
        </w:trPr>
        <w:tc>
          <w:tcPr>
            <w:tcW w:w="5523" w:type="dxa"/>
          </w:tcPr>
          <w:p w14:paraId="4DAF6BC8" w14:textId="77CF3D49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Diving Medicals</w:t>
            </w:r>
          </w:p>
        </w:tc>
        <w:tc>
          <w:tcPr>
            <w:tcW w:w="4034" w:type="dxa"/>
          </w:tcPr>
          <w:p w14:paraId="5DC6BB62" w14:textId="651D76F3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2E24C4" w:rsidRPr="0005619C" w14:paraId="16504D6E" w14:textId="77777777" w:rsidTr="004D6751">
        <w:trPr>
          <w:trHeight w:val="315"/>
        </w:trPr>
        <w:tc>
          <w:tcPr>
            <w:tcW w:w="5523" w:type="dxa"/>
          </w:tcPr>
          <w:p w14:paraId="0B09F436" w14:textId="412AF5AA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of Attorney</w:t>
            </w:r>
          </w:p>
        </w:tc>
        <w:tc>
          <w:tcPr>
            <w:tcW w:w="4034" w:type="dxa"/>
          </w:tcPr>
          <w:p w14:paraId="17EA65CE" w14:textId="6DDEA1AA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2E24C4" w:rsidRPr="0005619C" w14:paraId="5CABA17C" w14:textId="77777777" w:rsidTr="004D6751">
        <w:trPr>
          <w:trHeight w:val="315"/>
        </w:trPr>
        <w:tc>
          <w:tcPr>
            <w:tcW w:w="5523" w:type="dxa"/>
          </w:tcPr>
          <w:p w14:paraId="438D7443" w14:textId="67E043B0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of Capacity</w:t>
            </w:r>
          </w:p>
        </w:tc>
        <w:tc>
          <w:tcPr>
            <w:tcW w:w="4034" w:type="dxa"/>
          </w:tcPr>
          <w:p w14:paraId="24B20662" w14:textId="7DBE57CC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2E24C4" w:rsidRPr="0005619C" w14:paraId="05E4BBF4" w14:textId="77777777" w:rsidTr="004D6751">
        <w:trPr>
          <w:trHeight w:val="315"/>
        </w:trPr>
        <w:tc>
          <w:tcPr>
            <w:tcW w:w="5523" w:type="dxa"/>
          </w:tcPr>
          <w:p w14:paraId="639524C9" w14:textId="24ECFECA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Court of Protection Medical</w:t>
            </w:r>
          </w:p>
        </w:tc>
        <w:tc>
          <w:tcPr>
            <w:tcW w:w="4034" w:type="dxa"/>
          </w:tcPr>
          <w:p w14:paraId="6BB124FC" w14:textId="137B5271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</w:t>
            </w:r>
          </w:p>
        </w:tc>
      </w:tr>
      <w:tr w:rsidR="004D6751" w:rsidRPr="0005619C" w14:paraId="772D947F" w14:textId="77777777" w:rsidTr="004D6751">
        <w:trPr>
          <w:trHeight w:val="315"/>
        </w:trPr>
        <w:tc>
          <w:tcPr>
            <w:tcW w:w="5523" w:type="dxa"/>
          </w:tcPr>
          <w:p w14:paraId="724CCEB9" w14:textId="50CF9E6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whom it may concern</w:t>
            </w:r>
          </w:p>
        </w:tc>
        <w:tc>
          <w:tcPr>
            <w:tcW w:w="4034" w:type="dxa"/>
          </w:tcPr>
          <w:p w14:paraId="289F0272" w14:textId="2D20639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</w:tbl>
    <w:p w14:paraId="15D35DB2" w14:textId="68BE30EE" w:rsidR="00F571B6" w:rsidRDefault="00F571B6" w:rsidP="00430B73">
      <w:pPr>
        <w:ind w:left="-540" w:right="-694"/>
      </w:pPr>
    </w:p>
    <w:p w14:paraId="63680E4C" w14:textId="29F972C5" w:rsidR="00F571B6" w:rsidRDefault="00F571B6" w:rsidP="00430B73">
      <w:pPr>
        <w:ind w:left="-540" w:right="-694"/>
      </w:pPr>
    </w:p>
    <w:p w14:paraId="61B4BE64" w14:textId="6DF8DF76" w:rsidR="00F571B6" w:rsidRDefault="00F571B6" w:rsidP="00430B73">
      <w:pPr>
        <w:ind w:left="-540" w:right="-694"/>
      </w:pPr>
    </w:p>
    <w:p w14:paraId="7FA1A999" w14:textId="77F45CF9" w:rsidR="00F571B6" w:rsidRDefault="00F571B6" w:rsidP="00430B73">
      <w:pPr>
        <w:ind w:left="-540" w:right="-694"/>
      </w:pPr>
    </w:p>
    <w:p w14:paraId="749FA92D" w14:textId="2C2A12C4" w:rsidR="00F571B6" w:rsidRDefault="00F571B6" w:rsidP="00430B73">
      <w:pPr>
        <w:ind w:left="-540" w:right="-694"/>
      </w:pPr>
    </w:p>
    <w:p w14:paraId="2DCCAE2B" w14:textId="77777777" w:rsidR="005C3568" w:rsidRPr="005C3568" w:rsidRDefault="005C3568" w:rsidP="00B36BE1">
      <w:pPr>
        <w:ind w:right="-694"/>
        <w:rPr>
          <w:i/>
          <w:iCs/>
          <w:sz w:val="36"/>
          <w:szCs w:val="36"/>
        </w:rPr>
      </w:pPr>
    </w:p>
    <w:sectPr w:rsidR="005C3568" w:rsidRPr="005C3568" w:rsidSect="003940E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650"/>
    <w:multiLevelType w:val="hybridMultilevel"/>
    <w:tmpl w:val="F6EC6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07D17"/>
    <w:multiLevelType w:val="hybridMultilevel"/>
    <w:tmpl w:val="5672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48912">
    <w:abstractNumId w:val="1"/>
  </w:num>
  <w:num w:numId="2" w16cid:durableId="164018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3A"/>
    <w:rsid w:val="00004295"/>
    <w:rsid w:val="0002720F"/>
    <w:rsid w:val="00031EBA"/>
    <w:rsid w:val="0005619C"/>
    <w:rsid w:val="000D0391"/>
    <w:rsid w:val="000E3FE6"/>
    <w:rsid w:val="001046AF"/>
    <w:rsid w:val="00105F7E"/>
    <w:rsid w:val="00127FDA"/>
    <w:rsid w:val="00132BFE"/>
    <w:rsid w:val="00162EB2"/>
    <w:rsid w:val="00182F45"/>
    <w:rsid w:val="001A1078"/>
    <w:rsid w:val="002524C0"/>
    <w:rsid w:val="00254E9E"/>
    <w:rsid w:val="00291928"/>
    <w:rsid w:val="002954F1"/>
    <w:rsid w:val="002A243B"/>
    <w:rsid w:val="002C47C8"/>
    <w:rsid w:val="002C796B"/>
    <w:rsid w:val="002E24C4"/>
    <w:rsid w:val="0030225D"/>
    <w:rsid w:val="0038084C"/>
    <w:rsid w:val="00383B48"/>
    <w:rsid w:val="003940E5"/>
    <w:rsid w:val="003971D9"/>
    <w:rsid w:val="003D5335"/>
    <w:rsid w:val="003E25F8"/>
    <w:rsid w:val="003F4665"/>
    <w:rsid w:val="00416D45"/>
    <w:rsid w:val="00430B73"/>
    <w:rsid w:val="004351D1"/>
    <w:rsid w:val="00446735"/>
    <w:rsid w:val="00446BF7"/>
    <w:rsid w:val="004471DE"/>
    <w:rsid w:val="00494414"/>
    <w:rsid w:val="004D6751"/>
    <w:rsid w:val="004E21EB"/>
    <w:rsid w:val="00560FF8"/>
    <w:rsid w:val="005B5EF9"/>
    <w:rsid w:val="005C1CF6"/>
    <w:rsid w:val="005C3568"/>
    <w:rsid w:val="005D6EA4"/>
    <w:rsid w:val="00603176"/>
    <w:rsid w:val="0060754D"/>
    <w:rsid w:val="006332CD"/>
    <w:rsid w:val="00641BA5"/>
    <w:rsid w:val="00644CBA"/>
    <w:rsid w:val="00650532"/>
    <w:rsid w:val="00676560"/>
    <w:rsid w:val="006A1A64"/>
    <w:rsid w:val="006A5E69"/>
    <w:rsid w:val="006F1019"/>
    <w:rsid w:val="006F2F02"/>
    <w:rsid w:val="00715F62"/>
    <w:rsid w:val="00720AD3"/>
    <w:rsid w:val="0075132E"/>
    <w:rsid w:val="00783D0E"/>
    <w:rsid w:val="00787456"/>
    <w:rsid w:val="007A1DD4"/>
    <w:rsid w:val="007B6324"/>
    <w:rsid w:val="007C1155"/>
    <w:rsid w:val="00804438"/>
    <w:rsid w:val="00831BE7"/>
    <w:rsid w:val="00833E6E"/>
    <w:rsid w:val="00842AE0"/>
    <w:rsid w:val="0087113A"/>
    <w:rsid w:val="008772AF"/>
    <w:rsid w:val="00887013"/>
    <w:rsid w:val="008876AE"/>
    <w:rsid w:val="0090086B"/>
    <w:rsid w:val="00921BD6"/>
    <w:rsid w:val="00922E58"/>
    <w:rsid w:val="009273FA"/>
    <w:rsid w:val="009C43EC"/>
    <w:rsid w:val="009E067A"/>
    <w:rsid w:val="009F1D3A"/>
    <w:rsid w:val="00A120F1"/>
    <w:rsid w:val="00A12751"/>
    <w:rsid w:val="00A160F5"/>
    <w:rsid w:val="00B0743A"/>
    <w:rsid w:val="00B265A8"/>
    <w:rsid w:val="00B27D0A"/>
    <w:rsid w:val="00B36BE1"/>
    <w:rsid w:val="00C2581B"/>
    <w:rsid w:val="00C5788F"/>
    <w:rsid w:val="00C715DD"/>
    <w:rsid w:val="00CC76E5"/>
    <w:rsid w:val="00CF69B6"/>
    <w:rsid w:val="00D452EA"/>
    <w:rsid w:val="00DA7538"/>
    <w:rsid w:val="00DB1EE3"/>
    <w:rsid w:val="00E038BD"/>
    <w:rsid w:val="00E22123"/>
    <w:rsid w:val="00E5724D"/>
    <w:rsid w:val="00E61901"/>
    <w:rsid w:val="00E75FFB"/>
    <w:rsid w:val="00E7666E"/>
    <w:rsid w:val="00E90C23"/>
    <w:rsid w:val="00EA0665"/>
    <w:rsid w:val="00EA222D"/>
    <w:rsid w:val="00EF3A95"/>
    <w:rsid w:val="00F108F8"/>
    <w:rsid w:val="00F571B6"/>
    <w:rsid w:val="00F7740F"/>
    <w:rsid w:val="00FB5976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5EA25"/>
  <w14:defaultImageDpi w14:val="0"/>
  <w15:docId w15:val="{D72AFFB6-600D-4A10-BDC1-25909DA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4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0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5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hidhousesurger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Virginia Clarke</vt:lpstr>
    </vt:vector>
  </TitlesOfParts>
  <Company>EMIS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Virginia Clarke</dc:title>
  <dc:subject/>
  <dc:creator>system</dc:creator>
  <cp:keywords/>
  <dc:description/>
  <cp:lastModifiedBy>Linda Dominey (Orchid House Surgery)</cp:lastModifiedBy>
  <cp:revision>8</cp:revision>
  <cp:lastPrinted>2024-05-09T08:31:00Z</cp:lastPrinted>
  <dcterms:created xsi:type="dcterms:W3CDTF">2023-01-10T09:30:00Z</dcterms:created>
  <dcterms:modified xsi:type="dcterms:W3CDTF">2024-05-23T09:03:00Z</dcterms:modified>
</cp:coreProperties>
</file>